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7512B3" w:rsidRPr="007512B3" w14:paraId="4F7206B1" w14:textId="77777777" w:rsidTr="009D50DD">
        <w:trPr>
          <w:trHeight w:val="66"/>
        </w:trPr>
        <w:tc>
          <w:tcPr>
            <w:tcW w:w="9360" w:type="dxa"/>
            <w:gridSpan w:val="2"/>
          </w:tcPr>
          <w:p w14:paraId="20FE1B82" w14:textId="7FA1B9D5" w:rsidR="00D32038" w:rsidRPr="007512B3" w:rsidRDefault="00D32038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1C93B59A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4FAC361B" w14:textId="77777777" w:rsidR="00D32038" w:rsidRPr="007512B3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Hlk9420868"/>
            <w:r w:rsidRPr="007512B3">
              <w:rPr>
                <w:rFonts w:cstheme="minorHAnsi"/>
                <w:b/>
                <w:color w:val="000000" w:themeColor="text1"/>
                <w:sz w:val="24"/>
                <w:szCs w:val="24"/>
              </w:rPr>
              <w:t>TEACHER CERTIFICATION REQUIREMENTS</w:t>
            </w:r>
          </w:p>
          <w:p w14:paraId="1CA48EBD" w14:textId="252B06C1" w:rsidR="00D32038" w:rsidRPr="007512B3" w:rsidRDefault="002027A6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027A6">
              <w:rPr>
                <w:rFonts w:cstheme="minorHAnsi"/>
                <w:color w:val="000000" w:themeColor="text1"/>
                <w:sz w:val="24"/>
                <w:szCs w:val="24"/>
              </w:rPr>
              <w:t xml:space="preserve">The instructor must be ADE/CTE certified in one of the following Certificates: </w:t>
            </w:r>
            <w:r w:rsidR="007512B3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PCTIET, SCTIET,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or</w:t>
            </w:r>
            <w:r w:rsidR="00AD7D4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512B3" w:rsidRPr="007512B3">
              <w:rPr>
                <w:rFonts w:cstheme="minorHAnsi"/>
                <w:color w:val="000000" w:themeColor="text1"/>
                <w:sz w:val="24"/>
                <w:szCs w:val="24"/>
              </w:rPr>
              <w:t>SSCTEIET</w:t>
            </w:r>
          </w:p>
          <w:p w14:paraId="7004B5D5" w14:textId="77777777" w:rsidR="00D32038" w:rsidRPr="007512B3" w:rsidRDefault="00D32038" w:rsidP="00FC0826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Note: </w:t>
            </w:r>
          </w:p>
          <w:p w14:paraId="78E0CD98" w14:textId="08016910" w:rsidR="009B6817" w:rsidRPr="007512B3" w:rsidRDefault="00AC2BE4" w:rsidP="009B681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Electronic Technologies</w:t>
            </w:r>
            <w:r w:rsidR="002457E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15.0300.</w:t>
            </w:r>
            <w:r w:rsidR="009B6817" w:rsidRPr="007512B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7512B3" w:rsidRPr="007512B3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9B6817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may be a part of the sequence and the teacher must hold a Cooperative Education Endorsement (CEN).</w:t>
            </w:r>
          </w:p>
          <w:p w14:paraId="633C399A" w14:textId="07A92B6A" w:rsidR="009B6817" w:rsidRPr="007512B3" w:rsidRDefault="002027A6" w:rsidP="009B681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2027A6">
              <w:rPr>
                <w:rFonts w:cstheme="minorHAnsi"/>
                <w:color w:val="000000" w:themeColor="text1"/>
                <w:sz w:val="24"/>
                <w:szCs w:val="24"/>
              </w:rPr>
              <w:t xml:space="preserve">Electronic Technologies </w:t>
            </w:r>
            <w:r w:rsidR="00AC2BE4">
              <w:rPr>
                <w:rFonts w:cstheme="minorHAnsi"/>
                <w:color w:val="000000" w:themeColor="text1"/>
                <w:sz w:val="24"/>
                <w:szCs w:val="24"/>
              </w:rPr>
              <w:t>15.0300.</w:t>
            </w:r>
            <w:r w:rsidR="009B6817" w:rsidRPr="007512B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7512B3" w:rsidRPr="007512B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9B6817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is not required to have a Cooperative Education Endorsement (CEN).</w:t>
            </w:r>
          </w:p>
          <w:p w14:paraId="605AF5C7" w14:textId="105647FE" w:rsidR="00D32038" w:rsidRPr="007512B3" w:rsidRDefault="002027A6" w:rsidP="009B681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027A6">
              <w:rPr>
                <w:rFonts w:cstheme="minorHAnsi"/>
                <w:color w:val="000000" w:themeColor="text1"/>
                <w:sz w:val="24"/>
                <w:szCs w:val="24"/>
              </w:rPr>
              <w:t xml:space="preserve">Electronic Technologies </w:t>
            </w:r>
            <w:r w:rsidR="00AC2BE4">
              <w:rPr>
                <w:rFonts w:cstheme="minorHAnsi"/>
                <w:color w:val="000000" w:themeColor="text1"/>
                <w:sz w:val="24"/>
                <w:szCs w:val="24"/>
              </w:rPr>
              <w:t>15.0300.</w:t>
            </w:r>
            <w:r w:rsidR="009B6817" w:rsidRPr="007512B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7512B3" w:rsidRPr="007512B3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9B6817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is required to have a Cooperative Education Endorsement (CEN).</w:t>
            </w:r>
          </w:p>
        </w:tc>
      </w:tr>
      <w:tr w:rsidR="007512B3" w:rsidRPr="007512B3" w14:paraId="500C543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9AA9468" w14:textId="77777777" w:rsidR="00D32038" w:rsidRPr="007512B3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31CC662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0407942E" w14:textId="77777777" w:rsidR="00D32038" w:rsidRPr="007512B3" w:rsidRDefault="00D32038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rFonts w:cstheme="minorHAnsi"/>
                <w:color w:val="000000" w:themeColor="text1"/>
                <w:sz w:val="24"/>
                <w:szCs w:val="24"/>
              </w:rPr>
              <w:t>CERTIFICATE TYPES</w:t>
            </w:r>
          </w:p>
        </w:tc>
      </w:tr>
      <w:tr w:rsidR="007512B3" w:rsidRPr="007512B3" w14:paraId="3A8C2EB3" w14:textId="77777777" w:rsidTr="00850FB1">
        <w:trPr>
          <w:trHeight w:val="66"/>
        </w:trPr>
        <w:tc>
          <w:tcPr>
            <w:tcW w:w="1151" w:type="dxa"/>
          </w:tcPr>
          <w:p w14:paraId="4767858D" w14:textId="35741094" w:rsidR="007512B3" w:rsidRPr="007512B3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b/>
                <w:bCs/>
                <w:sz w:val="24"/>
                <w:szCs w:val="24"/>
              </w:rPr>
              <w:t xml:space="preserve">PCTIET </w:t>
            </w:r>
          </w:p>
        </w:tc>
        <w:tc>
          <w:tcPr>
            <w:tcW w:w="8209" w:type="dxa"/>
          </w:tcPr>
          <w:p w14:paraId="697B4ED5" w14:textId="40ACD37C" w:rsidR="007512B3" w:rsidRPr="007512B3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sz w:val="24"/>
                <w:szCs w:val="24"/>
              </w:rPr>
              <w:t xml:space="preserve">Provisional Career and Technical Education Industrial and Emerging Technologies </w:t>
            </w:r>
          </w:p>
        </w:tc>
      </w:tr>
      <w:tr w:rsidR="007512B3" w:rsidRPr="007512B3" w14:paraId="15492A94" w14:textId="77777777" w:rsidTr="00850FB1">
        <w:trPr>
          <w:trHeight w:val="66"/>
        </w:trPr>
        <w:tc>
          <w:tcPr>
            <w:tcW w:w="1151" w:type="dxa"/>
          </w:tcPr>
          <w:p w14:paraId="5410D6A2" w14:textId="413A0E18" w:rsidR="007512B3" w:rsidRPr="007512B3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b/>
                <w:bCs/>
                <w:sz w:val="24"/>
                <w:szCs w:val="24"/>
              </w:rPr>
              <w:t xml:space="preserve">SCTIET </w:t>
            </w:r>
          </w:p>
        </w:tc>
        <w:tc>
          <w:tcPr>
            <w:tcW w:w="8209" w:type="dxa"/>
          </w:tcPr>
          <w:p w14:paraId="2506E9EF" w14:textId="6B3B8496" w:rsidR="007512B3" w:rsidRPr="007512B3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sz w:val="24"/>
                <w:szCs w:val="24"/>
              </w:rPr>
              <w:t xml:space="preserve">Standard Career and Technical Education Industrial and Emerging Technologies </w:t>
            </w:r>
          </w:p>
        </w:tc>
      </w:tr>
      <w:tr w:rsidR="007512B3" w:rsidRPr="007512B3" w14:paraId="429E4F74" w14:textId="77777777" w:rsidTr="00850FB1">
        <w:trPr>
          <w:trHeight w:val="66"/>
        </w:trPr>
        <w:tc>
          <w:tcPr>
            <w:tcW w:w="1151" w:type="dxa"/>
          </w:tcPr>
          <w:p w14:paraId="474B641E" w14:textId="54816C05" w:rsidR="007512B3" w:rsidRPr="007512B3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b/>
                <w:bCs/>
                <w:sz w:val="24"/>
                <w:szCs w:val="24"/>
              </w:rPr>
              <w:t xml:space="preserve">SSCTEIET </w:t>
            </w:r>
          </w:p>
        </w:tc>
        <w:tc>
          <w:tcPr>
            <w:tcW w:w="8209" w:type="dxa"/>
          </w:tcPr>
          <w:p w14:paraId="324CAD3A" w14:textId="703A27C6" w:rsidR="007512B3" w:rsidRPr="007512B3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B6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3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A1DB" w14:textId="77777777" w:rsidR="007D1C95" w:rsidRDefault="007D1C95" w:rsidP="000848C1">
      <w:pPr>
        <w:spacing w:after="0" w:line="240" w:lineRule="auto"/>
      </w:pPr>
      <w:r>
        <w:separator/>
      </w:r>
    </w:p>
  </w:endnote>
  <w:endnote w:type="continuationSeparator" w:id="0">
    <w:p w14:paraId="387C1704" w14:textId="77777777" w:rsidR="007D1C95" w:rsidRDefault="007D1C95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A6F3" w14:textId="77777777" w:rsidR="00224099" w:rsidRDefault="0022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0DA8D337" w:rsidR="000848C1" w:rsidRPr="00817F3C" w:rsidRDefault="00AC2BE4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Electronic Technologies</w:t>
    </w:r>
    <w:r w:rsidR="00EC36A7">
      <w:rPr>
        <w:rFonts w:cstheme="minorHAnsi"/>
        <w:bCs/>
        <w:i/>
        <w:sz w:val="20"/>
        <w:szCs w:val="20"/>
      </w:rPr>
      <w:t xml:space="preserve"> </w:t>
    </w:r>
    <w:r w:rsidR="00D32038" w:rsidRPr="00D32038">
      <w:rPr>
        <w:rFonts w:cstheme="minorHAnsi"/>
        <w:bCs/>
        <w:i/>
        <w:sz w:val="20"/>
        <w:szCs w:val="20"/>
      </w:rPr>
      <w:t>Program Teacher Certification</w:t>
    </w:r>
    <w:r w:rsidR="00224099">
      <w:rPr>
        <w:rFonts w:cstheme="minorHAnsi"/>
        <w:bCs/>
        <w:i/>
        <w:sz w:val="20"/>
        <w:szCs w:val="20"/>
      </w:rPr>
      <w:t xml:space="preserve"> Requirements</w:t>
    </w:r>
    <w:r w:rsidR="00D32038">
      <w:rPr>
        <w:rFonts w:cstheme="minorHAnsi"/>
        <w:bCs/>
        <w:i/>
        <w:sz w:val="20"/>
        <w:szCs w:val="20"/>
      </w:rPr>
      <w:t xml:space="preserve"> </w:t>
    </w:r>
    <w:r>
      <w:rPr>
        <w:rFonts w:cstheme="minorHAnsi"/>
        <w:bCs/>
        <w:i/>
        <w:sz w:val="20"/>
        <w:szCs w:val="20"/>
      </w:rPr>
      <w:t>15.0300.</w:t>
    </w:r>
    <w:r w:rsidR="00C376F5">
      <w:rPr>
        <w:rFonts w:cstheme="minorHAnsi"/>
        <w:bCs/>
        <w:i/>
        <w:sz w:val="20"/>
        <w:szCs w:val="20"/>
      </w:rPr>
      <w:t>0</w:t>
    </w:r>
    <w:r w:rsidR="0037624C">
      <w:rPr>
        <w:rFonts w:cstheme="minorHAnsi"/>
        <w:bCs/>
        <w:i/>
        <w:sz w:val="20"/>
        <w:szCs w:val="20"/>
      </w:rPr>
      <w:t>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2685" w14:textId="77777777" w:rsidR="00224099" w:rsidRDefault="0022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116C" w14:textId="77777777" w:rsidR="007D1C95" w:rsidRDefault="007D1C95" w:rsidP="000848C1">
      <w:pPr>
        <w:spacing w:after="0" w:line="240" w:lineRule="auto"/>
      </w:pPr>
      <w:r>
        <w:separator/>
      </w:r>
    </w:p>
  </w:footnote>
  <w:footnote w:type="continuationSeparator" w:id="0">
    <w:p w14:paraId="2F9AC5E0" w14:textId="77777777" w:rsidR="007D1C95" w:rsidRDefault="007D1C95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A8B" w14:textId="77777777" w:rsidR="00224099" w:rsidRDefault="0022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2493EEBE" w:rsidR="000848C1" w:rsidRPr="00677A9E" w:rsidRDefault="00AC2BE4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ELECTRONIC TECHNOLOGIES</w:t>
    </w:r>
    <w:r w:rsidR="00E76816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15.0300.00</w:t>
    </w:r>
  </w:p>
  <w:p w14:paraId="18FC7A62" w14:textId="598F63C1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Teacher Certification</w:t>
    </w:r>
    <w:r w:rsidR="00224099">
      <w:rPr>
        <w:rFonts w:cs="Arial"/>
        <w:b/>
        <w:sz w:val="24"/>
        <w:szCs w:val="24"/>
      </w:rPr>
      <w:t xml:space="preserve">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C32E" w14:textId="77777777" w:rsidR="00224099" w:rsidRDefault="00224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3D1"/>
    <w:multiLevelType w:val="hybridMultilevel"/>
    <w:tmpl w:val="916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523B6"/>
    <w:rsid w:val="00053BAC"/>
    <w:rsid w:val="00063B51"/>
    <w:rsid w:val="00073D7D"/>
    <w:rsid w:val="000848C1"/>
    <w:rsid w:val="000C6985"/>
    <w:rsid w:val="00144362"/>
    <w:rsid w:val="001A1321"/>
    <w:rsid w:val="001A5249"/>
    <w:rsid w:val="002027A6"/>
    <w:rsid w:val="002177BD"/>
    <w:rsid w:val="00224099"/>
    <w:rsid w:val="002457E6"/>
    <w:rsid w:val="00260312"/>
    <w:rsid w:val="00275508"/>
    <w:rsid w:val="00287D7B"/>
    <w:rsid w:val="002B17EE"/>
    <w:rsid w:val="002C2318"/>
    <w:rsid w:val="002D163D"/>
    <w:rsid w:val="002E71CE"/>
    <w:rsid w:val="002E7205"/>
    <w:rsid w:val="00301F78"/>
    <w:rsid w:val="00305E94"/>
    <w:rsid w:val="00333BCD"/>
    <w:rsid w:val="00356232"/>
    <w:rsid w:val="0037624C"/>
    <w:rsid w:val="00382A12"/>
    <w:rsid w:val="003D0898"/>
    <w:rsid w:val="003E43C0"/>
    <w:rsid w:val="003E44C1"/>
    <w:rsid w:val="004272C8"/>
    <w:rsid w:val="00436F82"/>
    <w:rsid w:val="00447ED1"/>
    <w:rsid w:val="00456421"/>
    <w:rsid w:val="0045673B"/>
    <w:rsid w:val="00474827"/>
    <w:rsid w:val="00486452"/>
    <w:rsid w:val="00486C44"/>
    <w:rsid w:val="00497471"/>
    <w:rsid w:val="004B5608"/>
    <w:rsid w:val="004E2569"/>
    <w:rsid w:val="0051544C"/>
    <w:rsid w:val="00531E59"/>
    <w:rsid w:val="00536321"/>
    <w:rsid w:val="0055580F"/>
    <w:rsid w:val="005872E2"/>
    <w:rsid w:val="00587482"/>
    <w:rsid w:val="005942CB"/>
    <w:rsid w:val="00596F77"/>
    <w:rsid w:val="00597040"/>
    <w:rsid w:val="005C2DE5"/>
    <w:rsid w:val="005D29F7"/>
    <w:rsid w:val="005F42C9"/>
    <w:rsid w:val="0060639C"/>
    <w:rsid w:val="0063198C"/>
    <w:rsid w:val="0064438E"/>
    <w:rsid w:val="0068610E"/>
    <w:rsid w:val="00691ADE"/>
    <w:rsid w:val="00692CAE"/>
    <w:rsid w:val="006B3534"/>
    <w:rsid w:val="006C057F"/>
    <w:rsid w:val="006E7A90"/>
    <w:rsid w:val="006E7ACF"/>
    <w:rsid w:val="00743A53"/>
    <w:rsid w:val="007512B3"/>
    <w:rsid w:val="007C4D1C"/>
    <w:rsid w:val="007D1C95"/>
    <w:rsid w:val="007D4BBA"/>
    <w:rsid w:val="007E750F"/>
    <w:rsid w:val="00800266"/>
    <w:rsid w:val="00804346"/>
    <w:rsid w:val="00817F3C"/>
    <w:rsid w:val="00834A14"/>
    <w:rsid w:val="00850FB1"/>
    <w:rsid w:val="0087145A"/>
    <w:rsid w:val="008804E1"/>
    <w:rsid w:val="00882713"/>
    <w:rsid w:val="00887B06"/>
    <w:rsid w:val="00893A70"/>
    <w:rsid w:val="008979C8"/>
    <w:rsid w:val="008C2FBB"/>
    <w:rsid w:val="008E3165"/>
    <w:rsid w:val="008E7DC3"/>
    <w:rsid w:val="0090075B"/>
    <w:rsid w:val="00901111"/>
    <w:rsid w:val="00904DDA"/>
    <w:rsid w:val="00955CAA"/>
    <w:rsid w:val="00964E29"/>
    <w:rsid w:val="00997060"/>
    <w:rsid w:val="009B6817"/>
    <w:rsid w:val="009D50DD"/>
    <w:rsid w:val="009E3913"/>
    <w:rsid w:val="00A26017"/>
    <w:rsid w:val="00A27D22"/>
    <w:rsid w:val="00A311F1"/>
    <w:rsid w:val="00A43842"/>
    <w:rsid w:val="00A5779D"/>
    <w:rsid w:val="00AB01B8"/>
    <w:rsid w:val="00AB2C23"/>
    <w:rsid w:val="00AB44D8"/>
    <w:rsid w:val="00AC2BE4"/>
    <w:rsid w:val="00AC5342"/>
    <w:rsid w:val="00AC701C"/>
    <w:rsid w:val="00AD7D41"/>
    <w:rsid w:val="00B0364E"/>
    <w:rsid w:val="00B07949"/>
    <w:rsid w:val="00B55F87"/>
    <w:rsid w:val="00B63433"/>
    <w:rsid w:val="00B87FB1"/>
    <w:rsid w:val="00BA1A07"/>
    <w:rsid w:val="00BF0EAA"/>
    <w:rsid w:val="00C376F5"/>
    <w:rsid w:val="00C4056F"/>
    <w:rsid w:val="00C42785"/>
    <w:rsid w:val="00C451CB"/>
    <w:rsid w:val="00C63D74"/>
    <w:rsid w:val="00C6647C"/>
    <w:rsid w:val="00C777AB"/>
    <w:rsid w:val="00C87798"/>
    <w:rsid w:val="00CC270E"/>
    <w:rsid w:val="00CC7AFF"/>
    <w:rsid w:val="00CD6C0D"/>
    <w:rsid w:val="00CE1AF6"/>
    <w:rsid w:val="00CE5F81"/>
    <w:rsid w:val="00D1436C"/>
    <w:rsid w:val="00D16331"/>
    <w:rsid w:val="00D26DC0"/>
    <w:rsid w:val="00D32038"/>
    <w:rsid w:val="00D57E97"/>
    <w:rsid w:val="00D8230F"/>
    <w:rsid w:val="00D8626F"/>
    <w:rsid w:val="00DB3B04"/>
    <w:rsid w:val="00DC028E"/>
    <w:rsid w:val="00DE39A2"/>
    <w:rsid w:val="00DE5CEE"/>
    <w:rsid w:val="00DE7534"/>
    <w:rsid w:val="00E067AE"/>
    <w:rsid w:val="00E1476E"/>
    <w:rsid w:val="00E3124E"/>
    <w:rsid w:val="00E32DA9"/>
    <w:rsid w:val="00E37F1E"/>
    <w:rsid w:val="00E44163"/>
    <w:rsid w:val="00E76816"/>
    <w:rsid w:val="00EB2078"/>
    <w:rsid w:val="00EB6651"/>
    <w:rsid w:val="00EC0032"/>
    <w:rsid w:val="00EC36A7"/>
    <w:rsid w:val="00EC3AF5"/>
    <w:rsid w:val="00EC4FD3"/>
    <w:rsid w:val="00EF7D28"/>
    <w:rsid w:val="00F2191E"/>
    <w:rsid w:val="00F357F2"/>
    <w:rsid w:val="00F64D9D"/>
    <w:rsid w:val="00F65A74"/>
    <w:rsid w:val="00F6787D"/>
    <w:rsid w:val="00F72C8A"/>
    <w:rsid w:val="00F77C20"/>
    <w:rsid w:val="00FC0272"/>
    <w:rsid w:val="00FE7186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685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6</cp:revision>
  <cp:lastPrinted>2019-04-26T17:19:00Z</cp:lastPrinted>
  <dcterms:created xsi:type="dcterms:W3CDTF">2019-06-04T22:02:00Z</dcterms:created>
  <dcterms:modified xsi:type="dcterms:W3CDTF">2020-01-10T21:14:00Z</dcterms:modified>
</cp:coreProperties>
</file>